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A36C" w14:textId="77777777" w:rsidR="00A013FF" w:rsidRDefault="00A013FF" w:rsidP="00A013FF">
      <w:pPr>
        <w:spacing w:after="0"/>
        <w:ind w:firstLine="709"/>
        <w:jc w:val="both"/>
        <w:rPr>
          <w:b/>
          <w:bCs/>
        </w:rPr>
      </w:pPr>
    </w:p>
    <w:p w14:paraId="380F3D21" w14:textId="4AF39652" w:rsidR="00A013FF" w:rsidRDefault="00A013FF" w:rsidP="00A013FF">
      <w:pPr>
        <w:spacing w:after="0"/>
        <w:ind w:firstLine="709"/>
        <w:jc w:val="center"/>
        <w:rPr>
          <w:b/>
          <w:bCs/>
        </w:rPr>
      </w:pPr>
      <w:r w:rsidRPr="00A013FF">
        <w:rPr>
          <w:b/>
          <w:bCs/>
        </w:rPr>
        <w:t>Политика об использовании</w:t>
      </w:r>
      <w:r>
        <w:rPr>
          <w:b/>
          <w:bCs/>
        </w:rPr>
        <w:t xml:space="preserve"> </w:t>
      </w:r>
      <w:r w:rsidRPr="00A013FF">
        <w:rPr>
          <w:b/>
          <w:bCs/>
        </w:rPr>
        <w:t>файлов </w:t>
      </w:r>
      <w:proofErr w:type="spellStart"/>
      <w:r w:rsidRPr="00A013FF">
        <w:rPr>
          <w:b/>
          <w:bCs/>
        </w:rPr>
        <w:t>cookies</w:t>
      </w:r>
      <w:proofErr w:type="spellEnd"/>
    </w:p>
    <w:p w14:paraId="1D867226" w14:textId="77777777" w:rsidR="00A013FF" w:rsidRPr="00A013FF" w:rsidRDefault="00A013FF" w:rsidP="00A013FF">
      <w:pPr>
        <w:spacing w:after="0"/>
        <w:ind w:firstLine="709"/>
        <w:jc w:val="center"/>
        <w:rPr>
          <w:b/>
          <w:bCs/>
        </w:rPr>
      </w:pPr>
    </w:p>
    <w:p w14:paraId="3BA8F98C" w14:textId="47BCDE61" w:rsidR="00A013FF" w:rsidRPr="00A013FF" w:rsidRDefault="00A013FF" w:rsidP="00A013FF">
      <w:pPr>
        <w:spacing w:after="0"/>
        <w:ind w:firstLine="709"/>
        <w:jc w:val="both"/>
      </w:pPr>
      <w:r w:rsidRPr="00A013FF">
        <w:t xml:space="preserve">Настоящая Политика описывает типы файлов </w:t>
      </w:r>
      <w:proofErr w:type="spellStart"/>
      <w:r w:rsidRPr="00A013FF">
        <w:t>cookies</w:t>
      </w:r>
      <w:proofErr w:type="spellEnd"/>
      <w:r w:rsidRPr="00A013FF">
        <w:t xml:space="preserve"> и цели их использования</w:t>
      </w:r>
      <w:r w:rsidR="007E6929">
        <w:rPr>
          <w:rFonts w:ascii="RalewayRegular" w:hAnsi="RalewayRegular"/>
          <w:color w:val="CCCCCC"/>
          <w:sz w:val="21"/>
          <w:szCs w:val="21"/>
          <w:shd w:val="clear" w:color="auto" w:fill="3C332E"/>
        </w:rPr>
        <w:t xml:space="preserve"> </w:t>
      </w:r>
      <w:r w:rsidRPr="00A013FF">
        <w:t xml:space="preserve">ООО «ПК «Красота и Здоровье», а также способы, с помощью которых можно отказаться от обработки файлов </w:t>
      </w:r>
      <w:proofErr w:type="spellStart"/>
      <w:r w:rsidRPr="00A013FF">
        <w:t>сookies</w:t>
      </w:r>
      <w:proofErr w:type="spellEnd"/>
      <w:r w:rsidRPr="00A013FF">
        <w:t>.</w:t>
      </w:r>
    </w:p>
    <w:p w14:paraId="06663D68" w14:textId="72B023D2" w:rsidR="00A013FF" w:rsidRPr="00F82B13" w:rsidRDefault="00A013FF" w:rsidP="00F82B13">
      <w:pPr>
        <w:pStyle w:val="a7"/>
        <w:numPr>
          <w:ilvl w:val="0"/>
          <w:numId w:val="1"/>
        </w:numPr>
        <w:spacing w:after="0"/>
        <w:jc w:val="both"/>
        <w:rPr>
          <w:b/>
          <w:bCs/>
        </w:rPr>
      </w:pPr>
      <w:r w:rsidRPr="00A013FF">
        <w:rPr>
          <w:b/>
          <w:bCs/>
        </w:rPr>
        <w:t>ЧТО ТАКОЕ COOKIES?</w:t>
      </w:r>
    </w:p>
    <w:p w14:paraId="5BBD5A70" w14:textId="6CA55640" w:rsidR="00A013FF" w:rsidRDefault="00A013FF" w:rsidP="00A013FF">
      <w:pPr>
        <w:spacing w:after="0"/>
        <w:ind w:firstLine="709"/>
        <w:jc w:val="both"/>
      </w:pPr>
      <w:r w:rsidRPr="00A013FF">
        <w:t xml:space="preserve">Файлы </w:t>
      </w:r>
      <w:proofErr w:type="spellStart"/>
      <w:r w:rsidRPr="00A013FF">
        <w:t>cookies</w:t>
      </w:r>
      <w:proofErr w:type="spellEnd"/>
      <w:r w:rsidR="007E6929">
        <w:t xml:space="preserve"> </w:t>
      </w:r>
      <w:r w:rsidRPr="00A013FF">
        <w:t xml:space="preserve">— это текстовые файлы или небольшие фрагменты данных, которые хранятся на вашем устройстве. В таком файле может храниться такая информация, как тип браузера, используемая операционная система, языковые настройки или другие персональные настройки страницы, данные об использовании сайта, данные входа в систему и иные. </w:t>
      </w:r>
      <w:proofErr w:type="spellStart"/>
      <w:r w:rsidRPr="00A013FF">
        <w:t>Cookies</w:t>
      </w:r>
      <w:proofErr w:type="spellEnd"/>
      <w:r w:rsidRPr="00A013FF">
        <w:t xml:space="preserve"> используются для более эффективной работы веб-сайта</w:t>
      </w:r>
      <w:r w:rsidR="00F82B13">
        <w:t xml:space="preserve"> </w:t>
      </w:r>
      <w:r w:rsidR="00F82B13" w:rsidRPr="00F82B13">
        <w:t>https://hair-reanimator.ru</w:t>
      </w:r>
      <w:r w:rsidRPr="00A013FF">
        <w:t xml:space="preserve"> и позволяют веб-сайту запомнить ваши настройки: язык, размер шрифта, другие личные настройки вида веб-сайта.</w:t>
      </w:r>
    </w:p>
    <w:p w14:paraId="5325CAD1" w14:textId="77777777" w:rsidR="007E6929" w:rsidRPr="00A013FF" w:rsidRDefault="007E6929" w:rsidP="00A013FF">
      <w:pPr>
        <w:spacing w:after="0"/>
        <w:ind w:firstLine="709"/>
        <w:jc w:val="both"/>
      </w:pPr>
    </w:p>
    <w:p w14:paraId="0A436085" w14:textId="77777777" w:rsidR="00A013FF" w:rsidRDefault="00A013FF" w:rsidP="00A013FF">
      <w:pPr>
        <w:spacing w:after="0"/>
        <w:ind w:firstLine="709"/>
        <w:jc w:val="both"/>
        <w:rPr>
          <w:b/>
          <w:bCs/>
        </w:rPr>
      </w:pPr>
      <w:r w:rsidRPr="00A013FF">
        <w:rPr>
          <w:b/>
          <w:bCs/>
        </w:rPr>
        <w:t>2. КАКИЕ ФАЙЛЫ COOKIE МЫ ИСПОЛЬЗУЕМ?</w:t>
      </w:r>
    </w:p>
    <w:p w14:paraId="6814FAB0" w14:textId="77777777" w:rsidR="00A013FF" w:rsidRPr="00A013FF" w:rsidRDefault="00A013FF" w:rsidP="00A013FF">
      <w:pPr>
        <w:spacing w:after="0"/>
        <w:ind w:firstLine="709"/>
        <w:jc w:val="both"/>
        <w:rPr>
          <w:b/>
          <w:bCs/>
        </w:rPr>
      </w:pPr>
    </w:p>
    <w:p w14:paraId="00FEAADC" w14:textId="77777777" w:rsidR="00A013FF" w:rsidRDefault="00A013FF" w:rsidP="00A013FF">
      <w:pPr>
        <w:spacing w:after="0"/>
        <w:ind w:firstLine="709"/>
        <w:jc w:val="both"/>
      </w:pPr>
      <w:r w:rsidRPr="00A013FF">
        <w:t>ООО «ПК «Красота и Здоровье»</w:t>
      </w:r>
      <w:r>
        <w:t xml:space="preserve"> </w:t>
      </w:r>
      <w:r w:rsidRPr="00A013FF">
        <w:t xml:space="preserve">обрабатывает различные файлы </w:t>
      </w:r>
      <w:proofErr w:type="spellStart"/>
      <w:r w:rsidRPr="00A013FF">
        <w:t>cookies</w:t>
      </w:r>
      <w:proofErr w:type="spellEnd"/>
      <w:r w:rsidRPr="00A013FF">
        <w:t xml:space="preserve"> в зависимости от из функции и назначения.</w:t>
      </w:r>
    </w:p>
    <w:p w14:paraId="26102634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— Технические файлы </w:t>
      </w:r>
      <w:proofErr w:type="spellStart"/>
      <w:r w:rsidRPr="00A013FF">
        <w:t>cookie</w:t>
      </w:r>
      <w:proofErr w:type="spellEnd"/>
    </w:p>
    <w:p w14:paraId="14FDC517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Технические файлы </w:t>
      </w:r>
      <w:proofErr w:type="spellStart"/>
      <w:r w:rsidRPr="00A013FF">
        <w:t>cookie</w:t>
      </w:r>
      <w:proofErr w:type="spellEnd"/>
      <w:r w:rsidRPr="00A013FF">
        <w:t xml:space="preserve"> необходимы для функционирования веб-сайта, обеспечивая его оптимальное использование. Эти файлы </w:t>
      </w:r>
      <w:proofErr w:type="spellStart"/>
      <w:r w:rsidRPr="00A013FF">
        <w:t>cookie</w:t>
      </w:r>
      <w:proofErr w:type="spellEnd"/>
      <w:r w:rsidRPr="00A013FF">
        <w:t xml:space="preserve"> не могут быть отключены в наших системах, поскольку без них некоторые разделы нашего веб-сайта будут недоступны или их будет сложно использовать. Эти файлы </w:t>
      </w:r>
      <w:proofErr w:type="spellStart"/>
      <w:r w:rsidRPr="00A013FF">
        <w:t>cookie</w:t>
      </w:r>
      <w:proofErr w:type="spellEnd"/>
      <w:r w:rsidRPr="00A013FF">
        <w:t xml:space="preserve"> не содержат персональной информации. Вы можете настроить свой браузер так, чтобы он блокировал файлы </w:t>
      </w:r>
      <w:proofErr w:type="spellStart"/>
      <w:r w:rsidRPr="00A013FF">
        <w:t>cookie</w:t>
      </w:r>
      <w:proofErr w:type="spellEnd"/>
      <w:r w:rsidRPr="00A013FF">
        <w:t>, но это может повлиять на корректную работу веб-сайта, в том числе закрыть доступ к сайту или его отдельным функциям или разделам.</w:t>
      </w:r>
    </w:p>
    <w:p w14:paraId="7206233D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— Пользовательские файлы </w:t>
      </w:r>
      <w:proofErr w:type="spellStart"/>
      <w:r w:rsidRPr="00A013FF">
        <w:t>cookie</w:t>
      </w:r>
      <w:proofErr w:type="spellEnd"/>
    </w:p>
    <w:p w14:paraId="63B3D828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Функциональные файлы </w:t>
      </w:r>
      <w:proofErr w:type="spellStart"/>
      <w:r w:rsidRPr="00A013FF">
        <w:t>cookie</w:t>
      </w:r>
      <w:proofErr w:type="spellEnd"/>
      <w:r w:rsidRPr="00A013FF">
        <w:t xml:space="preserve"> помогают улучшить и персонализировать функциональность веб-сайта, а также предоставить дополнительные функции на сайте (например, чат). Данные файлы </w:t>
      </w:r>
      <w:proofErr w:type="spellStart"/>
      <w:r w:rsidRPr="00A013FF">
        <w:t>cookie</w:t>
      </w:r>
      <w:proofErr w:type="spellEnd"/>
      <w:r w:rsidRPr="00A013FF">
        <w:t xml:space="preserve"> делают работу на сайте более удобной, позволяя «узнавать» вас при посещении сайта и запоминать Ваши настройки в течение определённого периода времени. Если вы не принимаете эти файлы </w:t>
      </w:r>
      <w:proofErr w:type="spellStart"/>
      <w:r w:rsidRPr="00A013FF">
        <w:t>cookie</w:t>
      </w:r>
      <w:proofErr w:type="spellEnd"/>
      <w:r w:rsidRPr="00A013FF">
        <w:t>, некоторые или все службы могут работать неправильно.</w:t>
      </w:r>
    </w:p>
    <w:p w14:paraId="4C6847A1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— Аналитические файлы </w:t>
      </w:r>
      <w:proofErr w:type="spellStart"/>
      <w:r w:rsidRPr="00A013FF">
        <w:t>cookie</w:t>
      </w:r>
      <w:proofErr w:type="spellEnd"/>
    </w:p>
    <w:p w14:paraId="2A4F4EED" w14:textId="77777777" w:rsidR="00A013FF" w:rsidRDefault="00A013FF" w:rsidP="00A013FF">
      <w:pPr>
        <w:spacing w:after="0"/>
        <w:ind w:firstLine="709"/>
        <w:jc w:val="both"/>
      </w:pPr>
      <w:r>
        <w:t>А</w:t>
      </w:r>
      <w:r w:rsidRPr="00A013FF">
        <w:t xml:space="preserve">налитические файлы </w:t>
      </w:r>
      <w:proofErr w:type="spellStart"/>
      <w:r w:rsidRPr="00A013FF">
        <w:t>cookie</w:t>
      </w:r>
      <w:proofErr w:type="spellEnd"/>
      <w:r w:rsidRPr="00A013FF">
        <w:t xml:space="preserve"> необходимы для определения количества посетителей сайта и статистического анализа его использования, в частности для определения самых посещаемых страницах сайта, о времени, проведенном пользователем на странице сайта, о сбоях, с которыми пользователь сталкивался. Благодаря данной информации мы оптимизируем работу веб-сайта.</w:t>
      </w:r>
    </w:p>
    <w:p w14:paraId="11872ABC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— Маркетинговые/рекламные файлы </w:t>
      </w:r>
      <w:proofErr w:type="spellStart"/>
      <w:r w:rsidRPr="00A013FF">
        <w:t>cookie</w:t>
      </w:r>
      <w:proofErr w:type="spellEnd"/>
    </w:p>
    <w:p w14:paraId="55DA7C06" w14:textId="1F8D79D2" w:rsidR="00A013FF" w:rsidRDefault="00A013FF" w:rsidP="00A013FF">
      <w:pPr>
        <w:spacing w:after="0"/>
        <w:ind w:firstLine="709"/>
        <w:jc w:val="both"/>
      </w:pPr>
      <w:r w:rsidRPr="00A013FF">
        <w:t xml:space="preserve">Маркетинговые/рекламные файлы </w:t>
      </w:r>
      <w:proofErr w:type="spellStart"/>
      <w:r w:rsidRPr="00A013FF">
        <w:t>cookie</w:t>
      </w:r>
      <w:proofErr w:type="spellEnd"/>
      <w:r w:rsidRPr="00A013FF">
        <w:t xml:space="preserve"> используются для анализа эффективности наших маркетинговых кампаний и для адаптации </w:t>
      </w:r>
      <w:proofErr w:type="spellStart"/>
      <w:r w:rsidRPr="00A013FF">
        <w:t>контекта</w:t>
      </w:r>
      <w:proofErr w:type="spellEnd"/>
      <w:r w:rsidRPr="00A013FF">
        <w:t xml:space="preserve"> и рекламы под ваши интересы.</w:t>
      </w:r>
    </w:p>
    <w:p w14:paraId="39CF10C3" w14:textId="77777777" w:rsidR="00A013FF" w:rsidRDefault="00A013FF" w:rsidP="00A013FF">
      <w:pPr>
        <w:spacing w:after="0"/>
        <w:ind w:firstLine="709"/>
        <w:jc w:val="both"/>
      </w:pPr>
    </w:p>
    <w:p w14:paraId="71474134" w14:textId="77777777" w:rsidR="00F82B13" w:rsidRPr="00A013FF" w:rsidRDefault="00F82B13" w:rsidP="00A013FF">
      <w:pPr>
        <w:spacing w:after="0"/>
        <w:ind w:firstLine="709"/>
        <w:jc w:val="both"/>
      </w:pPr>
    </w:p>
    <w:p w14:paraId="39D4C460" w14:textId="77777777" w:rsidR="00A013FF" w:rsidRPr="00A013FF" w:rsidRDefault="00A013FF" w:rsidP="00A013FF">
      <w:pPr>
        <w:spacing w:after="0"/>
        <w:ind w:firstLine="709"/>
        <w:jc w:val="both"/>
        <w:rPr>
          <w:b/>
          <w:bCs/>
        </w:rPr>
      </w:pPr>
      <w:r w:rsidRPr="00A013FF">
        <w:rPr>
          <w:b/>
          <w:bCs/>
        </w:rPr>
        <w:t>3. КАК УПРАВЛЯТЬ ФАЙЛАМИ COOKIES?</w:t>
      </w:r>
    </w:p>
    <w:p w14:paraId="279BAA66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Вы можете управлять использованием файлов </w:t>
      </w:r>
      <w:proofErr w:type="spellStart"/>
      <w:r w:rsidRPr="00A013FF">
        <w:t>cookies</w:t>
      </w:r>
      <w:proofErr w:type="spellEnd"/>
      <w:r w:rsidRPr="00A013FF">
        <w:t xml:space="preserve"> и выбрать </w:t>
      </w:r>
      <w:proofErr w:type="spellStart"/>
      <w:r w:rsidRPr="00A013FF">
        <w:t>cookies</w:t>
      </w:r>
      <w:proofErr w:type="spellEnd"/>
      <w:r w:rsidRPr="00A013FF">
        <w:t xml:space="preserve">, которые будут использоваться. Удаление или блокировка файлов </w:t>
      </w:r>
      <w:proofErr w:type="spellStart"/>
      <w:r w:rsidRPr="00A013FF">
        <w:t>cookies</w:t>
      </w:r>
      <w:proofErr w:type="spellEnd"/>
      <w:r w:rsidRPr="00A013FF">
        <w:t xml:space="preserve"> может отразиться на пользовательском интерфейсе и функционале веб-сайта.</w:t>
      </w:r>
    </w:p>
    <w:p w14:paraId="4286B9D2" w14:textId="77777777" w:rsidR="00A013FF" w:rsidRDefault="00A013FF" w:rsidP="00A013FF">
      <w:pPr>
        <w:spacing w:after="0"/>
        <w:ind w:firstLine="709"/>
        <w:jc w:val="both"/>
      </w:pPr>
      <w:r w:rsidRPr="00A013FF">
        <w:t xml:space="preserve">Как правило, ваш браузер позволяет просматривать, удалять и блокировать </w:t>
      </w:r>
      <w:proofErr w:type="spellStart"/>
      <w:r w:rsidRPr="00A013FF">
        <w:t>cookies</w:t>
      </w:r>
      <w:proofErr w:type="spellEnd"/>
      <w:r w:rsidRPr="00A013FF">
        <w:t xml:space="preserve">. При удалении всех </w:t>
      </w:r>
      <w:proofErr w:type="spellStart"/>
      <w:r w:rsidRPr="00A013FF">
        <w:t>cookies</w:t>
      </w:r>
      <w:proofErr w:type="spellEnd"/>
      <w:r w:rsidRPr="00A013FF">
        <w:t xml:space="preserve"> происходит сброс настроек. В таком случае Вам придется вручную задавать персональные настройки при каждом посещении веб-сайтов.</w:t>
      </w:r>
    </w:p>
    <w:p w14:paraId="327E7AAE" w14:textId="79E0DCE2" w:rsidR="00A013FF" w:rsidRDefault="00A013FF" w:rsidP="00A013FF">
      <w:pPr>
        <w:spacing w:after="0"/>
        <w:ind w:firstLine="709"/>
        <w:jc w:val="both"/>
      </w:pPr>
      <w:r w:rsidRPr="00A013FF">
        <w:t xml:space="preserve">Для управления и настройки </w:t>
      </w:r>
      <w:proofErr w:type="spellStart"/>
      <w:r w:rsidRPr="00A013FF">
        <w:t>cookies</w:t>
      </w:r>
      <w:proofErr w:type="spellEnd"/>
      <w:r w:rsidRPr="00A013FF">
        <w:t xml:space="preserve"> в конкретном браузере вам нужно ознакомиться с правилами этого браузера. Если вы используете разные устройства для просмотра сайта, убедитесь, что каждый браузер на каждом устройстве настроен в соответствии с вашей точкой зрения на работу с файлами </w:t>
      </w:r>
      <w:proofErr w:type="spellStart"/>
      <w:r w:rsidRPr="00A013FF">
        <w:t>сookies</w:t>
      </w:r>
      <w:proofErr w:type="spellEnd"/>
      <w:r w:rsidRPr="00A013FF">
        <w:t>.</w:t>
      </w:r>
    </w:p>
    <w:p w14:paraId="01157015" w14:textId="77777777" w:rsidR="00A013FF" w:rsidRPr="00A013FF" w:rsidRDefault="00A013FF" w:rsidP="00A013FF">
      <w:pPr>
        <w:spacing w:after="0"/>
        <w:ind w:firstLine="709"/>
        <w:jc w:val="both"/>
      </w:pPr>
    </w:p>
    <w:p w14:paraId="39353CF4" w14:textId="77777777" w:rsidR="00A013FF" w:rsidRPr="00A013FF" w:rsidRDefault="00A013FF" w:rsidP="00A013FF">
      <w:pPr>
        <w:spacing w:after="0"/>
        <w:ind w:firstLine="709"/>
        <w:jc w:val="both"/>
        <w:rPr>
          <w:b/>
          <w:bCs/>
        </w:rPr>
      </w:pPr>
      <w:r w:rsidRPr="00A013FF">
        <w:rPr>
          <w:b/>
          <w:bCs/>
        </w:rPr>
        <w:t>4. КАКИЕ СЕРВИСЫ МЫ ИСПОЛЬЗУЕМ ДЛЯ СБОРА ФАЙЛОВ COOKIES?</w:t>
      </w:r>
    </w:p>
    <w:p w14:paraId="497FEDC6" w14:textId="77777777" w:rsidR="00A013FF" w:rsidRDefault="00A013FF" w:rsidP="00A013FF">
      <w:pPr>
        <w:spacing w:after="0"/>
        <w:ind w:firstLine="709"/>
        <w:jc w:val="both"/>
        <w:rPr>
          <w:color w:val="000000" w:themeColor="text1"/>
        </w:rPr>
      </w:pPr>
      <w:r w:rsidRPr="00A013FF">
        <w:t xml:space="preserve">Мы используем следующие сервисы партнеров для обработки файлов </w:t>
      </w:r>
      <w:proofErr w:type="spellStart"/>
      <w:r w:rsidRPr="00A013FF">
        <w:t>cookie</w:t>
      </w:r>
      <w:proofErr w:type="spellEnd"/>
      <w:r w:rsidRPr="00A013FF">
        <w:t>:</w:t>
      </w:r>
      <w:r w:rsidRPr="00A013FF">
        <w:br/>
        <w:t>— </w:t>
      </w:r>
      <w:proofErr w:type="spellStart"/>
      <w:r>
        <w:fldChar w:fldCharType="begin"/>
      </w:r>
      <w:r>
        <w:instrText>HYPERLINK "https://yandex.ru/legal/confidential" \t "_blank"</w:instrText>
      </w:r>
      <w:r>
        <w:fldChar w:fldCharType="separate"/>
      </w:r>
      <w:r w:rsidRPr="00A013FF">
        <w:rPr>
          <w:rStyle w:val="ac"/>
          <w:color w:val="000000" w:themeColor="text1"/>
          <w:u w:val="none"/>
        </w:rPr>
        <w:t>Яндекс.Метрика</w:t>
      </w:r>
      <w:proofErr w:type="spellEnd"/>
      <w:r>
        <w:fldChar w:fldCharType="end"/>
      </w:r>
    </w:p>
    <w:p w14:paraId="456E2A19" w14:textId="77777777" w:rsidR="00A013FF" w:rsidRDefault="00A013FF" w:rsidP="00A013FF">
      <w:pPr>
        <w:spacing w:after="0"/>
        <w:ind w:firstLine="142"/>
        <w:jc w:val="both"/>
        <w:rPr>
          <w:color w:val="000000" w:themeColor="text1"/>
        </w:rPr>
      </w:pPr>
      <w:r w:rsidRPr="00A013FF">
        <w:rPr>
          <w:color w:val="000000" w:themeColor="text1"/>
        </w:rPr>
        <w:t>— </w:t>
      </w:r>
      <w:proofErr w:type="spellStart"/>
      <w:r w:rsidRPr="00A013FF">
        <w:rPr>
          <w:color w:val="000000" w:themeColor="text1"/>
        </w:rPr>
        <w:fldChar w:fldCharType="begin"/>
      </w:r>
      <w:r w:rsidRPr="00A013FF">
        <w:rPr>
          <w:color w:val="000000" w:themeColor="text1"/>
        </w:rPr>
        <w:instrText>HYPERLINK "https://vk.com/privacy" \t "_blank"</w:instrText>
      </w:r>
      <w:r w:rsidRPr="00A013FF">
        <w:rPr>
          <w:color w:val="000000" w:themeColor="text1"/>
        </w:rPr>
      </w:r>
      <w:r w:rsidRPr="00A013FF">
        <w:rPr>
          <w:color w:val="000000" w:themeColor="text1"/>
        </w:rPr>
        <w:fldChar w:fldCharType="separate"/>
      </w:r>
      <w:r w:rsidRPr="00A013FF">
        <w:rPr>
          <w:rStyle w:val="ac"/>
          <w:color w:val="000000" w:themeColor="text1"/>
          <w:u w:val="none"/>
        </w:rPr>
        <w:t>VKontakte</w:t>
      </w:r>
      <w:proofErr w:type="spellEnd"/>
      <w:r w:rsidRPr="00A013FF">
        <w:rPr>
          <w:color w:val="000000" w:themeColor="text1"/>
        </w:rPr>
        <w:fldChar w:fldCharType="end"/>
      </w:r>
    </w:p>
    <w:p w14:paraId="6574B324" w14:textId="77777777" w:rsidR="00A013FF" w:rsidRDefault="00A013FF" w:rsidP="00A013FF">
      <w:pPr>
        <w:spacing w:after="0"/>
        <w:ind w:firstLine="142"/>
        <w:jc w:val="both"/>
        <w:rPr>
          <w:color w:val="000000" w:themeColor="text1"/>
        </w:rPr>
      </w:pPr>
      <w:r w:rsidRPr="00A013FF">
        <w:rPr>
          <w:color w:val="000000" w:themeColor="text1"/>
        </w:rPr>
        <w:t>— </w:t>
      </w:r>
      <w:hyperlink r:id="rId5" w:tgtFrame="_blank" w:history="1">
        <w:r w:rsidRPr="00A013FF">
          <w:rPr>
            <w:rStyle w:val="ac"/>
            <w:color w:val="000000" w:themeColor="text1"/>
            <w:u w:val="none"/>
          </w:rPr>
          <w:t>Mail</w:t>
        </w:r>
      </w:hyperlink>
    </w:p>
    <w:p w14:paraId="0984ABDA" w14:textId="77777777" w:rsidR="00A013FF" w:rsidRDefault="00A013FF" w:rsidP="00A013FF">
      <w:pPr>
        <w:spacing w:after="0"/>
        <w:ind w:firstLine="142"/>
        <w:jc w:val="both"/>
        <w:rPr>
          <w:color w:val="000000" w:themeColor="text1"/>
        </w:rPr>
      </w:pPr>
    </w:p>
    <w:p w14:paraId="4C2F1224" w14:textId="49094B89" w:rsidR="00A013FF" w:rsidRPr="00A013FF" w:rsidRDefault="00A013FF" w:rsidP="00A013FF">
      <w:pPr>
        <w:spacing w:after="0"/>
        <w:ind w:firstLine="709"/>
        <w:jc w:val="both"/>
        <w:rPr>
          <w:b/>
          <w:bCs/>
        </w:rPr>
      </w:pPr>
      <w:r w:rsidRPr="00A013FF">
        <w:rPr>
          <w:b/>
          <w:bCs/>
        </w:rPr>
        <w:t>5.КАК СВЯЗАТЬСЯ С НАМИ?</w:t>
      </w:r>
    </w:p>
    <w:p w14:paraId="436379D7" w14:textId="43352F1D" w:rsidR="00A013FF" w:rsidRPr="00A013FF" w:rsidRDefault="00A013FF" w:rsidP="00A013FF">
      <w:pPr>
        <w:spacing w:after="0"/>
        <w:ind w:firstLine="709"/>
        <w:jc w:val="both"/>
      </w:pPr>
      <w:r w:rsidRPr="00A013FF">
        <w:t>Вы можете направить ваш запрос или обращение в ООО «ПК «Красота и Здоровье» по следующему адресу: Р</w:t>
      </w:r>
      <w:r>
        <w:t>оссия</w:t>
      </w:r>
      <w:r w:rsidRPr="00A013FF">
        <w:t>,</w:t>
      </w:r>
      <w:r w:rsidR="00F82B13">
        <w:t xml:space="preserve"> </w:t>
      </w:r>
      <w:r w:rsidRPr="00A013FF">
        <w:t>142702, Московская обл. г. Видное, а/я 1385, в  ООО «ПК «Красота и Здоровье» с пометкой «запрос касательно персональных данных» или на электронный адрес компании:</w:t>
      </w:r>
      <w:r>
        <w:t xml:space="preserve"> </w:t>
      </w:r>
      <w:r w:rsidRPr="00A013FF">
        <w:rPr>
          <w:b/>
          <w:bCs/>
          <w:lang w:val="en-US"/>
        </w:rPr>
        <w:t>help</w:t>
      </w:r>
      <w:r w:rsidRPr="00A013FF">
        <w:rPr>
          <w:b/>
          <w:bCs/>
        </w:rPr>
        <w:t>@</w:t>
      </w:r>
      <w:proofErr w:type="spellStart"/>
      <w:r w:rsidRPr="00A013FF">
        <w:rPr>
          <w:b/>
          <w:bCs/>
          <w:lang w:val="en-US"/>
        </w:rPr>
        <w:t>horseforce</w:t>
      </w:r>
      <w:proofErr w:type="spellEnd"/>
      <w:r w:rsidRPr="00A013FF">
        <w:rPr>
          <w:b/>
          <w:bCs/>
        </w:rPr>
        <w:t>.</w:t>
      </w:r>
      <w:proofErr w:type="spellStart"/>
      <w:r w:rsidRPr="00A013FF">
        <w:rPr>
          <w:b/>
          <w:bCs/>
          <w:lang w:val="en-US"/>
        </w:rPr>
        <w:t>ru</w:t>
      </w:r>
      <w:proofErr w:type="spellEnd"/>
    </w:p>
    <w:p w14:paraId="44D7D92D" w14:textId="590BCC5C" w:rsidR="00A013FF" w:rsidRPr="00A013FF" w:rsidRDefault="00A013FF" w:rsidP="00A013FF">
      <w:pPr>
        <w:spacing w:after="0"/>
        <w:ind w:firstLine="709"/>
        <w:jc w:val="both"/>
      </w:pPr>
      <w:r w:rsidRPr="00A013FF">
        <w:t>ООО «ПК «Красота и Здоровье» оставляет за собой право в одностороннем порядке вносить изменения или обновления в настоящую Политику по мере изменения законодательства, правоприменительной практики, партнеров Компании или подходов Компании к организации тех или иных процессов. Вам следует самостоятельно отслеживать любые изменения в настоящей Политике.</w:t>
      </w:r>
    </w:p>
    <w:p w14:paraId="2A2C77C0" w14:textId="77777777" w:rsidR="00F12C76" w:rsidRDefault="00F12C76" w:rsidP="006C0B77">
      <w:pPr>
        <w:spacing w:after="0"/>
        <w:ind w:firstLine="709"/>
        <w:jc w:val="both"/>
      </w:pPr>
    </w:p>
    <w:sectPr w:rsidR="00F12C76" w:rsidSect="00A013FF">
      <w:pgSz w:w="11906" w:h="16838" w:code="9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alewayRegular">
    <w:altName w:val="Raleway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12400"/>
    <w:multiLevelType w:val="hybridMultilevel"/>
    <w:tmpl w:val="C05405FC"/>
    <w:lvl w:ilvl="0" w:tplc="D46CD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2424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15"/>
    <w:rsid w:val="00451C69"/>
    <w:rsid w:val="00650A03"/>
    <w:rsid w:val="006C0B77"/>
    <w:rsid w:val="007E6929"/>
    <w:rsid w:val="008242FF"/>
    <w:rsid w:val="00870751"/>
    <w:rsid w:val="00922C48"/>
    <w:rsid w:val="00A013FF"/>
    <w:rsid w:val="00B915B7"/>
    <w:rsid w:val="00D43CE1"/>
    <w:rsid w:val="00D52840"/>
    <w:rsid w:val="00EA59DF"/>
    <w:rsid w:val="00EE4070"/>
    <w:rsid w:val="00F12C76"/>
    <w:rsid w:val="00F82B13"/>
    <w:rsid w:val="00FA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3220"/>
  <w15:chartTrackingRefBased/>
  <w15:docId w15:val="{5B886FC8-A417-44E7-B440-BD317166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A6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0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0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0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0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0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0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0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01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60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601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601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A601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A601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A601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A601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A601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A60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6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0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6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6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601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A60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601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60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601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A6015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013F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01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0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9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321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25721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963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83048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52781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2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0521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76656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2998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68197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1187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elp.mail.ru/legal/terms/common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Анастасия</dc:creator>
  <cp:keywords/>
  <dc:description/>
  <cp:lastModifiedBy>Цой Анастасия</cp:lastModifiedBy>
  <cp:revision>3</cp:revision>
  <dcterms:created xsi:type="dcterms:W3CDTF">2026-06-09T13:29:00Z</dcterms:created>
  <dcterms:modified xsi:type="dcterms:W3CDTF">2026-10-01T11:24:00Z</dcterms:modified>
</cp:coreProperties>
</file>